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E" w:rsidRPr="00941554" w:rsidRDefault="009B713E" w:rsidP="009B713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941554">
        <w:rPr>
          <w:rFonts w:ascii="Garamond" w:hAnsi="Garamond"/>
          <w:b/>
          <w:color w:val="000000" w:themeColor="text1"/>
          <w:sz w:val="24"/>
          <w:szCs w:val="24"/>
        </w:rPr>
        <w:t>Lidhja</w:t>
      </w:r>
      <w:r w:rsidR="009138D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b/>
          <w:color w:val="000000" w:themeColor="text1"/>
          <w:sz w:val="24"/>
          <w:szCs w:val="24"/>
        </w:rPr>
        <w:t>nr.</w:t>
      </w:r>
      <w:r w:rsidR="009138D9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:rsidR="009B713E" w:rsidRDefault="00C71D21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LISTE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DOKUMENTESH</w:t>
      </w:r>
    </w:p>
    <w:p w:rsidR="00C71D21" w:rsidRDefault="001F6E9B" w:rsidP="009B713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DORËZUAR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NGA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KANDIDATI</w:t>
      </w:r>
    </w:p>
    <w:p w:rsidR="00C71D21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41554">
        <w:rPr>
          <w:rFonts w:ascii="Garamond" w:hAnsi="Garamond"/>
          <w:color w:val="000000" w:themeColor="text1"/>
          <w:sz w:val="24"/>
          <w:szCs w:val="24"/>
        </w:rPr>
        <w:t>Unë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>i/e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</w:rPr>
        <w:t>nënshkruari/a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__________________________________________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(emri,</w:t>
      </w:r>
      <w:r w:rsidR="009138D9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atësia,</w:t>
      </w:r>
      <w:r w:rsidR="009138D9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</w:t>
      </w:r>
      <w:r w:rsidRPr="00941554">
        <w:rPr>
          <w:rFonts w:ascii="Garamond" w:hAnsi="Garamond"/>
          <w:color w:val="000000" w:themeColor="text1"/>
          <w:sz w:val="24"/>
          <w:szCs w:val="24"/>
          <w:u w:val="single"/>
        </w:rPr>
        <w:t>mbiemri),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dorëzoj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pranë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Komisionit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Vlerësimit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E40C0">
        <w:rPr>
          <w:rFonts w:ascii="Garamond" w:hAnsi="Garamond"/>
          <w:color w:val="000000" w:themeColor="text1"/>
          <w:sz w:val="24"/>
          <w:szCs w:val="24"/>
        </w:rPr>
        <w:t>Aplikimeve</w:t>
      </w:r>
      <w:r w:rsidRPr="00941554">
        <w:rPr>
          <w:rFonts w:ascii="Garamond" w:hAnsi="Garamond"/>
          <w:color w:val="000000" w:themeColor="text1"/>
          <w:sz w:val="24"/>
          <w:szCs w:val="24"/>
        </w:rPr>
        <w:t>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</w:t>
      </w:r>
      <w:r w:rsidR="00C71D21">
        <w:rPr>
          <w:rFonts w:ascii="Garamond" w:hAnsi="Garamond"/>
          <w:color w:val="000000" w:themeColor="text1"/>
          <w:sz w:val="24"/>
          <w:szCs w:val="24"/>
        </w:rPr>
        <w:t>okumentet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si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me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poshtë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71D21">
        <w:rPr>
          <w:rFonts w:ascii="Garamond" w:hAnsi="Garamond"/>
          <w:color w:val="000000" w:themeColor="text1"/>
          <w:sz w:val="24"/>
          <w:szCs w:val="24"/>
        </w:rPr>
        <w:t>vijon: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572"/>
        <w:gridCol w:w="7296"/>
        <w:gridCol w:w="1219"/>
        <w:gridCol w:w="1173"/>
      </w:tblGrid>
      <w:tr w:rsidR="00412AED" w:rsidTr="005B3648">
        <w:tc>
          <w:tcPr>
            <w:tcW w:w="575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269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Emërtimi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dokumentit</w:t>
            </w:r>
          </w:p>
        </w:tc>
        <w:tc>
          <w:tcPr>
            <w:tcW w:w="1225" w:type="dxa"/>
          </w:tcPr>
          <w:p w:rsidR="00412AED" w:rsidRDefault="001F6E9B" w:rsidP="00412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Dorëzuar</w:t>
            </w:r>
          </w:p>
        </w:tc>
        <w:tc>
          <w:tcPr>
            <w:tcW w:w="1191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Numri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i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faqeve</w:t>
            </w:r>
          </w:p>
        </w:tc>
      </w:tr>
      <w:tr w:rsidR="00412AED" w:rsidTr="005B3648">
        <w:tc>
          <w:tcPr>
            <w:tcW w:w="575" w:type="dxa"/>
          </w:tcPr>
          <w:p w:rsidR="00412AED" w:rsidRPr="00412AED" w:rsidRDefault="00412AED" w:rsidP="00412A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12AED" w:rsidRPr="00A40266" w:rsidRDefault="001F6E9B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Kërkese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412AED"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me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412AED"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shkrim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78061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12AED" w:rsidRDefault="0008211E" w:rsidP="00412AED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412AED" w:rsidTr="005B3648">
        <w:tc>
          <w:tcPr>
            <w:tcW w:w="575" w:type="dxa"/>
          </w:tcPr>
          <w:p w:rsidR="00412AED" w:rsidRPr="00412AED" w:rsidRDefault="00412AED" w:rsidP="00412A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412AED" w:rsidRPr="00A40266" w:rsidRDefault="00851AC9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Platforme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1F6E9B"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personale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qëllimeve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dhe</w:t>
            </w:r>
            <w:r w:rsidR="009138D9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Garamond" w:hAnsi="Garamond"/>
                <w:color w:val="000000" w:themeColor="text1"/>
                <w:sz w:val="24"/>
                <w:szCs w:val="24"/>
              </w:rPr>
              <w:t>objektivave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4105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412AED" w:rsidRDefault="009138D9" w:rsidP="00412AED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412AED" w:rsidRDefault="00412AED" w:rsidP="00412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F7105" w:rsidTr="005B3648">
        <w:tc>
          <w:tcPr>
            <w:tcW w:w="575" w:type="dxa"/>
          </w:tcPr>
          <w:p w:rsidR="000F7105" w:rsidRPr="00412AED" w:rsidRDefault="000F7105" w:rsidP="000F71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0F7105" w:rsidRPr="00A40266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dekriminalizimi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(Lidhja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12416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0F7105" w:rsidRDefault="000F7105" w:rsidP="000F7105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0F7105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F7105" w:rsidTr="005B3648">
        <w:tc>
          <w:tcPr>
            <w:tcW w:w="575" w:type="dxa"/>
          </w:tcPr>
          <w:p w:rsidR="000F7105" w:rsidRPr="00412AED" w:rsidRDefault="000F7105" w:rsidP="000F71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0F7105" w:rsidRPr="00A40266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Deklarate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konfliktin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interesit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kandidatit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(lidhja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133634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0F7105" w:rsidRDefault="000F7105" w:rsidP="000F7105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0F7105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F7105" w:rsidTr="005B3648">
        <w:tc>
          <w:tcPr>
            <w:tcW w:w="575" w:type="dxa"/>
          </w:tcPr>
          <w:p w:rsidR="000F7105" w:rsidRPr="00412AED" w:rsidRDefault="000F7105" w:rsidP="000F71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0F7105" w:rsidRPr="00A40266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Vetëdeklarim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largimin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disiplinore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(lidhja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936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0F7105" w:rsidRDefault="000F7105" w:rsidP="000F7105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0F7105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F7105" w:rsidTr="005B3648">
        <w:tc>
          <w:tcPr>
            <w:tcW w:w="575" w:type="dxa"/>
          </w:tcPr>
          <w:p w:rsidR="000F7105" w:rsidRPr="00412AED" w:rsidRDefault="000F7105" w:rsidP="000F71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0F7105" w:rsidRPr="00A40266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Autorizim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verifikimin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figurës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integritetit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(lidhja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10965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0F7105" w:rsidRDefault="000F7105" w:rsidP="000F7105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0F7105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0F7105" w:rsidTr="005B3648">
        <w:tc>
          <w:tcPr>
            <w:tcW w:w="575" w:type="dxa"/>
          </w:tcPr>
          <w:p w:rsidR="000F7105" w:rsidRPr="00412AED" w:rsidRDefault="000F7105" w:rsidP="000F710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0F7105" w:rsidRPr="00A40266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vlerësimin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02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kandidatit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(lidhja</w:t>
            </w:r>
            <w:r w:rsidR="00913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3906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0F7105" w:rsidRDefault="000F7105" w:rsidP="000F7105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0F7105" w:rsidRDefault="000F7105" w:rsidP="000F710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C8672B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Vërtetim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gjendjes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C8672B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gjyqësore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96565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047481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color w:val="000000" w:themeColor="text1"/>
                <w:sz w:val="24"/>
                <w:szCs w:val="24"/>
              </w:rPr>
            </w:pP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Kopje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gradës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shkencore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ose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titujve</w:t>
            </w:r>
            <w:r w:rsidR="009138D9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Aptos"/>
                <w:color w:val="000000" w:themeColor="text1"/>
                <w:sz w:val="24"/>
                <w:szCs w:val="24"/>
              </w:rPr>
              <w:t>akademikë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8282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047481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Dokument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shëndetësor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që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dëshmon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aftësinë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punë,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lëshuar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jo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më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herët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se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3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muaj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nga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data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paraqitjes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shprehjes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së</w:t>
            </w:r>
            <w:r w:rsidR="009138D9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047481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interesit;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78611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0F7105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Vërtetimin/dokumentacionin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përshtatshëm,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që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provon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përvojën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punës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së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kandidatit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pozicionin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cilin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konkurron;</w:t>
            </w:r>
            <w:r w:rsidR="0008211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________________ 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81287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0F7105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V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lerësimet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profesionale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dhe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etike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kandidatëve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punët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që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kanë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bërë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shkuarën,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nëse</w:t>
            </w:r>
            <w:r w:rsidR="009138D9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ka</w:t>
            </w:r>
            <w:r w:rsidR="007E6104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 xml:space="preserve"> __________________________</w:t>
            </w:r>
            <w:r w:rsidR="007E6104" w:rsidRPr="007E6104">
              <w:rPr>
                <w:rFonts w:ascii="Garamond" w:hAnsi="Garamond" w:cs="Calibri"/>
                <w:i/>
                <w:color w:val="000000" w:themeColor="text1"/>
                <w:sz w:val="24"/>
                <w:szCs w:val="24"/>
              </w:rPr>
              <w:t>________________ 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7502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Dokumentacionin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përshtatshëm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që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provon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arritjet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gjatë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studimeve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larta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dhe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në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F7105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trajnime</w:t>
            </w:r>
            <w:r w:rsidR="007E6104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</w:t>
            </w:r>
            <w:r w:rsidR="005B3648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</w:t>
            </w:r>
            <w:r w:rsidR="007E6104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</w:t>
            </w:r>
          </w:p>
          <w:p w:rsidR="007E6104" w:rsidRPr="000F7105" w:rsidRDefault="007E6104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6007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Kopje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dëshmive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gjuhëve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të</w:t>
            </w:r>
            <w:r w:rsidR="009138D9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50BDE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huaja</w:t>
            </w:r>
            <w:r w:rsidR="007E6104"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 xml:space="preserve"> _____________________________</w:t>
            </w:r>
          </w:p>
          <w:p w:rsidR="007E6104" w:rsidRPr="00D50BDE" w:rsidRDefault="007E6104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0718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B62F09" w:rsidTr="005B3648">
        <w:tc>
          <w:tcPr>
            <w:tcW w:w="575" w:type="dxa"/>
          </w:tcPr>
          <w:p w:rsidR="00B62F09" w:rsidRPr="00412AED" w:rsidRDefault="00B62F09" w:rsidP="00B62F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B62F09" w:rsidRPr="00D50BDE" w:rsidRDefault="007E6104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04536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B62F09" w:rsidRDefault="00B62F09" w:rsidP="00B62F09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 w:rsidRPr="00412AE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B62F09" w:rsidRDefault="00B62F09" w:rsidP="00B62F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5B3648" w:rsidTr="005B3648">
        <w:tc>
          <w:tcPr>
            <w:tcW w:w="575" w:type="dxa"/>
          </w:tcPr>
          <w:p w:rsidR="005B3648" w:rsidRPr="00412AED" w:rsidRDefault="005B3648" w:rsidP="005B3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5B3648" w:rsidRPr="00D50BDE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3246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5B3648" w:rsidRDefault="005B3648" w:rsidP="005B3648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5B3648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5B3648" w:rsidTr="005B3648">
        <w:tc>
          <w:tcPr>
            <w:tcW w:w="575" w:type="dxa"/>
          </w:tcPr>
          <w:p w:rsidR="005B3648" w:rsidRPr="00412AED" w:rsidRDefault="005B3648" w:rsidP="005B3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5B3648" w:rsidRPr="00D50BDE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3503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5B3648" w:rsidRDefault="005B3648" w:rsidP="005B3648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5B3648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5B3648" w:rsidTr="005B3648">
        <w:tc>
          <w:tcPr>
            <w:tcW w:w="575" w:type="dxa"/>
          </w:tcPr>
          <w:p w:rsidR="005B3648" w:rsidRPr="00412AED" w:rsidRDefault="005B3648" w:rsidP="005B36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7269" w:type="dxa"/>
          </w:tcPr>
          <w:p w:rsidR="005B3648" w:rsidRPr="00D50BDE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ptos"/>
                <w:i/>
                <w:color w:val="000000" w:themeColor="text1"/>
                <w:sz w:val="24"/>
                <w:szCs w:val="24"/>
              </w:rPr>
              <w:t>___________________________________________________________</w:t>
            </w:r>
          </w:p>
        </w:tc>
        <w:sdt>
          <w:sdtPr>
            <w:rPr>
              <w:rFonts w:ascii="Garamond" w:hAnsi="Garamond"/>
              <w:color w:val="000000" w:themeColor="text1"/>
              <w:sz w:val="24"/>
              <w:szCs w:val="24"/>
            </w:rPr>
            <w:id w:val="-18622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</w:tcPr>
              <w:p w:rsidR="005B3648" w:rsidRDefault="005B3648" w:rsidP="005B3648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Garamond" w:hAnsi="Garamond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5B3648" w:rsidRDefault="005B3648" w:rsidP="005B3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:rsidR="008B61E8" w:rsidRDefault="00DB6B23" w:rsidP="00DB6B23">
      <w:pPr>
        <w:autoSpaceDE w:val="0"/>
        <w:autoSpaceDN w:val="0"/>
        <w:adjustRightInd w:val="0"/>
        <w:ind w:left="-63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Mbyllet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me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numër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rendor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(________________________)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dhe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numër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faqesh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_________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(____________________________________)</w:t>
      </w:r>
    </w:p>
    <w:p w:rsidR="00C71D21" w:rsidRPr="00941554" w:rsidRDefault="009138D9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6E9B">
        <w:rPr>
          <w:rFonts w:ascii="Garamond" w:hAnsi="Garamond"/>
          <w:color w:val="000000" w:themeColor="text1"/>
          <w:sz w:val="24"/>
          <w:szCs w:val="24"/>
        </w:rPr>
        <w:t>Marrësi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B4003">
        <w:rPr>
          <w:rFonts w:ascii="Garamond" w:hAnsi="Garamond"/>
          <w:color w:val="000000" w:themeColor="text1"/>
          <w:sz w:val="24"/>
          <w:szCs w:val="24"/>
        </w:rPr>
        <w:t>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B4003">
        <w:rPr>
          <w:rFonts w:ascii="Garamond" w:hAnsi="Garamond"/>
          <w:color w:val="000000" w:themeColor="text1"/>
          <w:sz w:val="24"/>
          <w:szCs w:val="24"/>
        </w:rPr>
        <w:t>dokumenteve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6E9B">
        <w:rPr>
          <w:rFonts w:ascii="Garamond" w:hAnsi="Garamond"/>
          <w:color w:val="000000" w:themeColor="text1"/>
          <w:sz w:val="24"/>
          <w:szCs w:val="24"/>
        </w:rPr>
        <w:t>Dorëzuesi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>
        <w:rPr>
          <w:rFonts w:ascii="Garamond" w:hAnsi="Garamond"/>
          <w:color w:val="000000" w:themeColor="text1"/>
          <w:sz w:val="24"/>
          <w:szCs w:val="24"/>
        </w:rPr>
        <w:t>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>
        <w:rPr>
          <w:rFonts w:ascii="Garamond" w:hAnsi="Garamond"/>
          <w:color w:val="000000" w:themeColor="text1"/>
          <w:sz w:val="24"/>
          <w:szCs w:val="24"/>
        </w:rPr>
        <w:t>dokumenteve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9B713E" w:rsidRDefault="009B713E" w:rsidP="009B713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/____________________________/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D1BAE" w:rsidRPr="005D1BAE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:rsidR="00C8672B" w:rsidRDefault="005D1BAE" w:rsidP="00C8672B">
      <w:pPr>
        <w:autoSpaceDE w:val="0"/>
        <w:autoSpaceDN w:val="0"/>
        <w:adjustRightInd w:val="0"/>
        <w:ind w:left="-81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0B4003">
        <w:rPr>
          <w:rFonts w:ascii="Garamond" w:hAnsi="Garamond"/>
          <w:color w:val="000000" w:themeColor="text1"/>
          <w:sz w:val="24"/>
          <w:szCs w:val="24"/>
        </w:rPr>
        <w:t>Data,</w:t>
      </w:r>
      <w:r w:rsidR="009138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____.____.2024</w:t>
      </w:r>
    </w:p>
    <w:p w:rsidR="00FD6C2B" w:rsidRPr="008B61E8" w:rsidRDefault="008B61E8" w:rsidP="00C8672B">
      <w:pPr>
        <w:autoSpaceDE w:val="0"/>
        <w:autoSpaceDN w:val="0"/>
        <w:adjustRightInd w:val="0"/>
        <w:ind w:left="-81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Shënim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: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Kandidati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do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FD6C2B"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të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Pr="008B61E8">
        <w:rPr>
          <w:rFonts w:ascii="Garamond" w:hAnsi="Garamond"/>
          <w:i/>
          <w:color w:val="000000" w:themeColor="text1"/>
          <w:sz w:val="24"/>
          <w:szCs w:val="24"/>
          <w:u w:val="single"/>
        </w:rPr>
        <w:t>emërtojë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saktësisht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dokumentet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dorëzuara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qe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përkasin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numri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t </w:t>
      </w:r>
      <w:r w:rsidR="00D50BDE">
        <w:rPr>
          <w:rFonts w:ascii="Garamond" w:hAnsi="Garamond"/>
          <w:i/>
          <w:color w:val="000000" w:themeColor="text1"/>
          <w:sz w:val="24"/>
          <w:szCs w:val="24"/>
          <w:u w:val="single"/>
        </w:rPr>
        <w:t>rendor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11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e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në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  <w:r w:rsidR="00B62F09">
        <w:rPr>
          <w:rFonts w:ascii="Garamond" w:hAnsi="Garamond"/>
          <w:i/>
          <w:color w:val="000000" w:themeColor="text1"/>
          <w:sz w:val="24"/>
          <w:szCs w:val="24"/>
          <w:u w:val="single"/>
        </w:rPr>
        <w:t>vazhdim.</w:t>
      </w:r>
      <w:r w:rsidR="009138D9">
        <w:rPr>
          <w:rFonts w:ascii="Garamond" w:hAnsi="Garamond"/>
          <w:i/>
          <w:color w:val="000000" w:themeColor="text1"/>
          <w:sz w:val="24"/>
          <w:szCs w:val="24"/>
          <w:u w:val="single"/>
        </w:rPr>
        <w:t xml:space="preserve"> </w:t>
      </w:r>
    </w:p>
    <w:sectPr w:rsidR="00FD6C2B" w:rsidRPr="008B61E8" w:rsidSect="005B3648">
      <w:pgSz w:w="11906" w:h="16838"/>
      <w:pgMar w:top="540" w:right="1440" w:bottom="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738D9"/>
    <w:multiLevelType w:val="hybridMultilevel"/>
    <w:tmpl w:val="17BAB7B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D16ED6"/>
    <w:multiLevelType w:val="hybridMultilevel"/>
    <w:tmpl w:val="A692D07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3E"/>
    <w:rsid w:val="00037C45"/>
    <w:rsid w:val="00047481"/>
    <w:rsid w:val="0008211E"/>
    <w:rsid w:val="000B4003"/>
    <w:rsid w:val="000F7105"/>
    <w:rsid w:val="00116F71"/>
    <w:rsid w:val="001F6E9B"/>
    <w:rsid w:val="002F332E"/>
    <w:rsid w:val="003268DA"/>
    <w:rsid w:val="00412AED"/>
    <w:rsid w:val="004521F5"/>
    <w:rsid w:val="0046600E"/>
    <w:rsid w:val="00534ADB"/>
    <w:rsid w:val="005B3648"/>
    <w:rsid w:val="005D1BAE"/>
    <w:rsid w:val="0060778C"/>
    <w:rsid w:val="006D643B"/>
    <w:rsid w:val="00725C2A"/>
    <w:rsid w:val="007D5489"/>
    <w:rsid w:val="007E6104"/>
    <w:rsid w:val="00851AC9"/>
    <w:rsid w:val="00871CD9"/>
    <w:rsid w:val="008B61E8"/>
    <w:rsid w:val="009138D9"/>
    <w:rsid w:val="00982B78"/>
    <w:rsid w:val="009A1972"/>
    <w:rsid w:val="009B713E"/>
    <w:rsid w:val="009C1398"/>
    <w:rsid w:val="009E40C0"/>
    <w:rsid w:val="009E6AFD"/>
    <w:rsid w:val="00A40266"/>
    <w:rsid w:val="00B62F09"/>
    <w:rsid w:val="00C71D21"/>
    <w:rsid w:val="00C8672B"/>
    <w:rsid w:val="00D50BDE"/>
    <w:rsid w:val="00DB6B23"/>
    <w:rsid w:val="00E008FD"/>
    <w:rsid w:val="00FC713D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2024-10-21T05:58:00Z</cp:lastPrinted>
  <dcterms:created xsi:type="dcterms:W3CDTF">2024-10-21T07:32:00Z</dcterms:created>
  <dcterms:modified xsi:type="dcterms:W3CDTF">2024-10-21T07:32:00Z</dcterms:modified>
</cp:coreProperties>
</file>